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38" w:rsidRPr="002B4438" w:rsidRDefault="00F15438" w:rsidP="00F15438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2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38" w:rsidRPr="002F0372" w:rsidRDefault="00F15438" w:rsidP="00F15438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F15438" w:rsidRPr="002F0372" w:rsidRDefault="00F15438" w:rsidP="00F15438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F15438" w:rsidRPr="002F0372" w:rsidRDefault="00F15438" w:rsidP="00F15438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F15438" w:rsidRPr="002F0372" w:rsidRDefault="00F15438" w:rsidP="00F15438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F15438" w:rsidRPr="002F0372" w:rsidRDefault="00F15438" w:rsidP="00F15438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F15438" w:rsidRPr="002F0372" w:rsidRDefault="00F15438" w:rsidP="00F15438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F15438" w:rsidRPr="002F0372" w:rsidRDefault="00F15438" w:rsidP="00F15438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F15438" w:rsidRPr="002F0372" w:rsidRDefault="00F15438" w:rsidP="00F15438">
      <w:pPr>
        <w:jc w:val="both"/>
        <w:rPr>
          <w:lang w:val="uk-UA"/>
        </w:rPr>
      </w:pPr>
      <w:r>
        <w:rPr>
          <w:lang w:val="uk-UA"/>
        </w:rPr>
        <w:t xml:space="preserve">       №778-65/2026</w:t>
      </w:r>
    </w:p>
    <w:p w:rsidR="00F15438" w:rsidRDefault="00F15438" w:rsidP="00F15438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062"/>
        <w:gridCol w:w="3793"/>
      </w:tblGrid>
      <w:tr w:rsidR="00F15438" w:rsidRPr="00455DD0" w:rsidTr="008C4E62">
        <w:tc>
          <w:tcPr>
            <w:tcW w:w="6062" w:type="dxa"/>
            <w:shd w:val="clear" w:color="auto" w:fill="auto"/>
          </w:tcPr>
          <w:p w:rsidR="00F15438" w:rsidRPr="00654EEE" w:rsidRDefault="00F15438" w:rsidP="008C4E62">
            <w:pPr>
              <w:rPr>
                <w:b/>
                <w:shadow/>
              </w:rPr>
            </w:pPr>
            <w:r w:rsidRPr="00654EEE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654EEE">
              <w:rPr>
                <w:b/>
                <w:shadow/>
                <w:lang w:val="uk-UA"/>
              </w:rPr>
              <w:t xml:space="preserve"> населеного пункту с.</w:t>
            </w:r>
            <w:r>
              <w:rPr>
                <w:b/>
                <w:shadow/>
                <w:lang w:val="uk-UA"/>
              </w:rPr>
              <w:t xml:space="preserve"> </w:t>
            </w:r>
            <w:proofErr w:type="spellStart"/>
            <w:r>
              <w:rPr>
                <w:b/>
                <w:shadow/>
                <w:lang w:val="uk-UA"/>
              </w:rPr>
              <w:t>Красноїлля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654EEE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793" w:type="dxa"/>
            <w:shd w:val="clear" w:color="auto" w:fill="auto"/>
          </w:tcPr>
          <w:p w:rsidR="00F15438" w:rsidRPr="00455DD0" w:rsidRDefault="00F15438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F15438" w:rsidRPr="00455DD0" w:rsidRDefault="00F15438" w:rsidP="00F15438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F15438" w:rsidRPr="00455DD0" w:rsidRDefault="00F15438" w:rsidP="00F15438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F15438" w:rsidRPr="00455DD0" w:rsidRDefault="00F15438" w:rsidP="00F15438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F15438" w:rsidRPr="00654EEE" w:rsidRDefault="00F15438" w:rsidP="00F15438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654EEE">
        <w:rPr>
          <w:shadow/>
          <w:lang w:val="uk-UA" w:eastAsia="uk-UA"/>
        </w:rPr>
        <w:t>ВИРІШИЛА:</w:t>
      </w:r>
    </w:p>
    <w:p w:rsidR="00F15438" w:rsidRPr="00455DD0" w:rsidRDefault="00F15438" w:rsidP="00F15438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с. </w:t>
      </w:r>
      <w:proofErr w:type="spellStart"/>
      <w:r w:rsidRPr="00455DD0">
        <w:rPr>
          <w:shadow/>
          <w:lang w:val="uk-UA"/>
        </w:rPr>
        <w:t>Красноїлля</w:t>
      </w:r>
      <w:proofErr w:type="spellEnd"/>
      <w:r w:rsidRPr="00455DD0">
        <w:rPr>
          <w:shadow/>
          <w:lang w:val="uk-UA"/>
        </w:rPr>
        <w:t>, Верхов</w:t>
      </w:r>
      <w:r>
        <w:rPr>
          <w:shadow/>
          <w:lang w:val="uk-UA"/>
        </w:rPr>
        <w:t>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F15438" w:rsidRPr="00455DD0" w:rsidRDefault="00F15438" w:rsidP="00F15438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Красноїлля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F15438" w:rsidRPr="00455DD0" w:rsidRDefault="00F15438" w:rsidP="00F15438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F15438" w:rsidRDefault="00F15438" w:rsidP="00F15438">
      <w:pPr>
        <w:rPr>
          <w:b/>
          <w:lang w:val="uk-UA"/>
        </w:rPr>
      </w:pPr>
    </w:p>
    <w:p w:rsidR="00F15438" w:rsidRPr="00FC546A" w:rsidRDefault="00F15438" w:rsidP="00F15438">
      <w:pPr>
        <w:rPr>
          <w:b/>
          <w:lang w:val="uk-UA"/>
        </w:rPr>
      </w:pPr>
    </w:p>
    <w:p w:rsidR="00F15438" w:rsidRDefault="00F15438" w:rsidP="00F15438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F15438" w:rsidRPr="00DF009A" w:rsidRDefault="00F15438" w:rsidP="00F15438">
      <w:pPr>
        <w:ind w:left="708" w:firstLine="708"/>
        <w:rPr>
          <w:b/>
          <w:lang w:val="uk-UA"/>
        </w:rPr>
      </w:pPr>
    </w:p>
    <w:p w:rsidR="00F15438" w:rsidRPr="00B21702" w:rsidRDefault="00F15438" w:rsidP="00F15438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F15438" w:rsidRDefault="00DE1EDB">
      <w:pPr>
        <w:rPr>
          <w:lang w:val="uk-UA"/>
        </w:rPr>
      </w:pPr>
    </w:p>
    <w:sectPr w:rsidR="00DE1EDB" w:rsidRPr="00F15438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12FE4"/>
    <w:multiLevelType w:val="hybridMultilevel"/>
    <w:tmpl w:val="546E5BF6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15438"/>
    <w:rsid w:val="00DE1EDB"/>
    <w:rsid w:val="00F1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1543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438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F154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43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1082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2026-08-18T08:25:00Z</dcterms:created>
  <dcterms:modified xsi:type="dcterms:W3CDTF">2026-08-18T08:25:00Z</dcterms:modified>
</cp:coreProperties>
</file>